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1B22" w14:textId="3F4E1199" w:rsidR="00E10455" w:rsidRDefault="00E10455" w:rsidP="00E10455"/>
    <w:p w14:paraId="13864915" w14:textId="77777777" w:rsidR="00573E4C" w:rsidRDefault="00573E4C" w:rsidP="00E55D90">
      <w:pPr>
        <w:ind w:left="-142" w:right="-425" w:firstLine="142"/>
        <w:rPr>
          <w:rFonts w:ascii="Arial" w:hAnsi="Arial" w:cs="Arial"/>
          <w:b/>
          <w:sz w:val="28"/>
        </w:rPr>
      </w:pPr>
    </w:p>
    <w:p w14:paraId="3A097BB9" w14:textId="491D6BD5" w:rsidR="00573E4C" w:rsidRPr="00842EDB" w:rsidRDefault="00573E4C" w:rsidP="00573E4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Pr="00842EDB">
        <w:rPr>
          <w:rFonts w:ascii="Arial" w:hAnsi="Arial" w:cs="Arial"/>
          <w:b/>
          <w:sz w:val="18"/>
          <w:szCs w:val="18"/>
        </w:rPr>
        <w:br w:type="textWrapping" w:clear="all"/>
      </w:r>
    </w:p>
    <w:p w14:paraId="18DC3084" w14:textId="77777777" w:rsidR="00573E4C" w:rsidRPr="00842EDB" w:rsidRDefault="00573E4C" w:rsidP="005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right="1135"/>
        <w:jc w:val="center"/>
        <w:rPr>
          <w:rFonts w:ascii="Arial" w:hAnsi="Arial" w:cs="Arial"/>
          <w:b/>
          <w:sz w:val="18"/>
          <w:szCs w:val="18"/>
        </w:rPr>
      </w:pPr>
      <w:r w:rsidRPr="00842EDB">
        <w:rPr>
          <w:rFonts w:ascii="Arial" w:hAnsi="Arial" w:cs="Arial"/>
          <w:b/>
          <w:sz w:val="18"/>
          <w:szCs w:val="18"/>
        </w:rPr>
        <w:t>Verpleegkundige evaluatieschaal</w:t>
      </w:r>
    </w:p>
    <w:p w14:paraId="168914AE" w14:textId="77777777" w:rsidR="00D43233" w:rsidRDefault="00D43233" w:rsidP="00573E4C">
      <w:pPr>
        <w:tabs>
          <w:tab w:val="right" w:leader="dot" w:pos="9072"/>
        </w:tabs>
        <w:ind w:left="-851"/>
        <w:rPr>
          <w:rFonts w:ascii="Arial" w:hAnsi="Arial" w:cs="Arial"/>
          <w:sz w:val="18"/>
          <w:szCs w:val="18"/>
          <w:u w:val="single"/>
        </w:rPr>
      </w:pPr>
    </w:p>
    <w:p w14:paraId="3D6D1D47" w14:textId="77777777" w:rsidR="00D43233" w:rsidRDefault="00D43233" w:rsidP="00573E4C">
      <w:pPr>
        <w:tabs>
          <w:tab w:val="right" w:leader="dot" w:pos="9072"/>
        </w:tabs>
        <w:ind w:left="-851"/>
        <w:rPr>
          <w:rFonts w:ascii="Arial" w:hAnsi="Arial" w:cs="Arial"/>
          <w:sz w:val="18"/>
          <w:szCs w:val="18"/>
          <w:u w:val="single"/>
        </w:rPr>
      </w:pPr>
    </w:p>
    <w:p w14:paraId="523DF64B" w14:textId="15DF953E" w:rsidR="00573E4C" w:rsidRPr="00842EDB" w:rsidRDefault="00573E4C" w:rsidP="00573E4C">
      <w:pPr>
        <w:tabs>
          <w:tab w:val="right" w:leader="dot" w:pos="9072"/>
        </w:tabs>
        <w:ind w:left="-851"/>
        <w:rPr>
          <w:rFonts w:ascii="Arial" w:hAnsi="Arial" w:cs="Arial"/>
          <w:sz w:val="18"/>
          <w:szCs w:val="18"/>
          <w:u w:val="single"/>
        </w:rPr>
      </w:pPr>
      <w:r w:rsidRPr="00842EDB">
        <w:rPr>
          <w:rFonts w:ascii="Arial" w:hAnsi="Arial" w:cs="Arial"/>
          <w:sz w:val="18"/>
          <w:szCs w:val="18"/>
          <w:u w:val="single"/>
        </w:rPr>
        <w:t>Identificatiegegevens rechthebbende</w:t>
      </w:r>
    </w:p>
    <w:p w14:paraId="59116063" w14:textId="77777777" w:rsidR="00D43233" w:rsidRDefault="00D43233" w:rsidP="00573E4C">
      <w:pPr>
        <w:tabs>
          <w:tab w:val="right" w:leader="dot" w:pos="3420"/>
        </w:tabs>
        <w:spacing w:before="120"/>
        <w:ind w:left="-851"/>
        <w:rPr>
          <w:rFonts w:ascii="Arial" w:hAnsi="Arial" w:cs="Arial"/>
          <w:sz w:val="18"/>
          <w:szCs w:val="18"/>
        </w:rPr>
      </w:pPr>
    </w:p>
    <w:p w14:paraId="60CDCBC4" w14:textId="77777777" w:rsidR="00D43233" w:rsidRDefault="00573E4C" w:rsidP="00573E4C">
      <w:pPr>
        <w:tabs>
          <w:tab w:val="right" w:leader="dot" w:pos="3420"/>
        </w:tabs>
        <w:spacing w:before="120"/>
        <w:ind w:left="-851"/>
        <w:rPr>
          <w:rFonts w:ascii="Arial" w:hAnsi="Arial" w:cs="Arial"/>
          <w:sz w:val="18"/>
          <w:szCs w:val="18"/>
        </w:rPr>
      </w:pPr>
      <w:r w:rsidRPr="00842EDB">
        <w:rPr>
          <w:rFonts w:ascii="Arial" w:hAnsi="Arial" w:cs="Arial"/>
          <w:sz w:val="18"/>
          <w:szCs w:val="18"/>
        </w:rPr>
        <w:t xml:space="preserve">NAAM – voornaam: </w:t>
      </w:r>
      <w:r w:rsidRPr="00842EDB">
        <w:rPr>
          <w:rFonts w:ascii="Arial" w:hAnsi="Arial" w:cs="Arial"/>
          <w:sz w:val="18"/>
          <w:szCs w:val="18"/>
        </w:rPr>
        <w:tab/>
      </w:r>
    </w:p>
    <w:p w14:paraId="0F222A45" w14:textId="77777777" w:rsidR="00D43233" w:rsidRDefault="00573E4C" w:rsidP="00573E4C">
      <w:pPr>
        <w:tabs>
          <w:tab w:val="right" w:leader="dot" w:pos="3420"/>
        </w:tabs>
        <w:spacing w:before="120"/>
        <w:ind w:left="-851"/>
        <w:rPr>
          <w:rFonts w:ascii="Arial" w:hAnsi="Arial" w:cs="Arial"/>
          <w:sz w:val="18"/>
          <w:szCs w:val="18"/>
        </w:rPr>
      </w:pPr>
      <w:r w:rsidRPr="00842EDB">
        <w:rPr>
          <w:rFonts w:ascii="Arial" w:hAnsi="Arial" w:cs="Arial"/>
          <w:sz w:val="18"/>
          <w:szCs w:val="18"/>
        </w:rPr>
        <w:br/>
        <w:t xml:space="preserve">Adres : </w:t>
      </w:r>
      <w:r w:rsidRPr="00842EDB">
        <w:rPr>
          <w:rFonts w:ascii="Arial" w:hAnsi="Arial" w:cs="Arial"/>
          <w:sz w:val="18"/>
          <w:szCs w:val="18"/>
        </w:rPr>
        <w:tab/>
      </w:r>
    </w:p>
    <w:p w14:paraId="2E1E79E2" w14:textId="44A1D2D6" w:rsidR="00573E4C" w:rsidRDefault="00573E4C" w:rsidP="00573E4C">
      <w:pPr>
        <w:tabs>
          <w:tab w:val="right" w:leader="dot" w:pos="3420"/>
        </w:tabs>
        <w:spacing w:before="120"/>
        <w:ind w:left="-851"/>
        <w:rPr>
          <w:rFonts w:ascii="Arial" w:hAnsi="Arial" w:cs="Arial"/>
          <w:sz w:val="18"/>
          <w:szCs w:val="18"/>
        </w:rPr>
      </w:pPr>
      <w:r w:rsidRPr="00842EDB">
        <w:rPr>
          <w:rFonts w:ascii="Arial" w:hAnsi="Arial" w:cs="Arial"/>
          <w:sz w:val="18"/>
          <w:szCs w:val="18"/>
        </w:rPr>
        <w:br/>
        <w:t xml:space="preserve">Geboortedatum: </w:t>
      </w:r>
      <w:r w:rsidRPr="00842EDB">
        <w:rPr>
          <w:rFonts w:ascii="Arial" w:hAnsi="Arial" w:cs="Arial"/>
          <w:sz w:val="18"/>
          <w:szCs w:val="18"/>
        </w:rPr>
        <w:tab/>
      </w:r>
    </w:p>
    <w:p w14:paraId="26C3E7D6" w14:textId="77777777" w:rsidR="00D43233" w:rsidRPr="00842EDB" w:rsidRDefault="00D43233" w:rsidP="00573E4C">
      <w:pPr>
        <w:tabs>
          <w:tab w:val="right" w:leader="dot" w:pos="3420"/>
        </w:tabs>
        <w:spacing w:before="120"/>
        <w:ind w:left="-851"/>
        <w:rPr>
          <w:rFonts w:ascii="Arial" w:hAnsi="Arial" w:cs="Arial"/>
          <w:sz w:val="18"/>
          <w:szCs w:val="18"/>
        </w:rPr>
      </w:pPr>
    </w:p>
    <w:p w14:paraId="6474C201" w14:textId="0AABA1F1" w:rsidR="00573E4C" w:rsidRDefault="00573E4C" w:rsidP="00573E4C">
      <w:pPr>
        <w:tabs>
          <w:tab w:val="center" w:leader="dot" w:pos="3420"/>
        </w:tabs>
        <w:ind w:left="-851"/>
        <w:rPr>
          <w:rFonts w:ascii="Arial" w:hAnsi="Arial" w:cs="Arial"/>
          <w:sz w:val="18"/>
          <w:szCs w:val="18"/>
        </w:rPr>
      </w:pPr>
    </w:p>
    <w:p w14:paraId="6E439746" w14:textId="77777777" w:rsidR="00573E4C" w:rsidRPr="00842EDB" w:rsidRDefault="00573E4C" w:rsidP="00573E4C">
      <w:pPr>
        <w:tabs>
          <w:tab w:val="center" w:leader="dot" w:pos="3420"/>
        </w:tabs>
        <w:ind w:left="-851"/>
        <w:rPr>
          <w:rFonts w:ascii="Arial" w:hAnsi="Arial" w:cs="Arial"/>
          <w:sz w:val="18"/>
          <w:szCs w:val="18"/>
        </w:rPr>
      </w:pPr>
      <w:r w:rsidRPr="00842EDB">
        <w:rPr>
          <w:rFonts w:ascii="Arial" w:hAnsi="Arial" w:cs="Arial"/>
          <w:b/>
          <w:sz w:val="18"/>
          <w:szCs w:val="18"/>
          <w:u w:val="single"/>
        </w:rPr>
        <w:t>Evaluatieschaal</w:t>
      </w:r>
      <w:r w:rsidRPr="00842EDB">
        <w:rPr>
          <w:rFonts w:ascii="Arial" w:hAnsi="Arial" w:cs="Arial"/>
          <w:sz w:val="18"/>
          <w:szCs w:val="18"/>
        </w:rPr>
        <w:t xml:space="preserve">  in te vullen door de verpleegkundige (of de behandelend geneesheer)</w:t>
      </w:r>
    </w:p>
    <w:p w14:paraId="320F3C63" w14:textId="74C0462B" w:rsidR="00573E4C" w:rsidRDefault="00573E4C" w:rsidP="00573E4C">
      <w:pPr>
        <w:tabs>
          <w:tab w:val="center" w:leader="dot" w:pos="3420"/>
        </w:tabs>
        <w:ind w:left="-1077"/>
        <w:rPr>
          <w:rFonts w:ascii="Arial" w:hAnsi="Arial" w:cs="Arial"/>
          <w:b/>
          <w:sz w:val="18"/>
          <w:szCs w:val="18"/>
          <w:u w:val="single"/>
        </w:rPr>
      </w:pPr>
    </w:p>
    <w:p w14:paraId="0F50C574" w14:textId="28B3A0EC" w:rsidR="00D43233" w:rsidRDefault="00D43233" w:rsidP="00573E4C">
      <w:pPr>
        <w:tabs>
          <w:tab w:val="center" w:leader="dot" w:pos="3420"/>
        </w:tabs>
        <w:ind w:left="-1077"/>
        <w:rPr>
          <w:rFonts w:ascii="Arial" w:hAnsi="Arial" w:cs="Arial"/>
          <w:b/>
          <w:sz w:val="18"/>
          <w:szCs w:val="18"/>
          <w:u w:val="single"/>
        </w:rPr>
      </w:pPr>
    </w:p>
    <w:p w14:paraId="0E3156E7" w14:textId="77777777" w:rsidR="00D43233" w:rsidRPr="00842EDB" w:rsidRDefault="00D43233" w:rsidP="00573E4C">
      <w:pPr>
        <w:tabs>
          <w:tab w:val="center" w:leader="dot" w:pos="3420"/>
        </w:tabs>
        <w:ind w:left="-1077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04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821"/>
        <w:gridCol w:w="1972"/>
        <w:gridCol w:w="1973"/>
        <w:gridCol w:w="1973"/>
        <w:gridCol w:w="1973"/>
      </w:tblGrid>
      <w:tr w:rsidR="00573E4C" w:rsidRPr="00842EDB" w14:paraId="60A048FE" w14:textId="77777777" w:rsidTr="00573E4C">
        <w:trPr>
          <w:trHeight w:val="193"/>
        </w:trPr>
        <w:tc>
          <w:tcPr>
            <w:tcW w:w="1782" w:type="dxa"/>
            <w:shd w:val="clear" w:color="auto" w:fill="auto"/>
            <w:vAlign w:val="center"/>
          </w:tcPr>
          <w:p w14:paraId="0D8C616F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CRITERIUM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D828D07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Score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4693E1A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4804F41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96D21FE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ABDDBA5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73E4C" w:rsidRPr="00842EDB" w14:paraId="73053C3C" w14:textId="77777777" w:rsidTr="00573E4C">
        <w:trPr>
          <w:trHeight w:val="1027"/>
        </w:trPr>
        <w:tc>
          <w:tcPr>
            <w:tcW w:w="1782" w:type="dxa"/>
            <w:shd w:val="clear" w:color="auto" w:fill="auto"/>
            <w:vAlign w:val="center"/>
          </w:tcPr>
          <w:p w14:paraId="001D2273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WASSEN</w:t>
            </w:r>
          </w:p>
        </w:tc>
        <w:tc>
          <w:tcPr>
            <w:tcW w:w="821" w:type="dxa"/>
            <w:shd w:val="clear" w:color="auto" w:fill="auto"/>
          </w:tcPr>
          <w:p w14:paraId="78BF5803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</w:tcPr>
          <w:p w14:paraId="5FA05ACF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kan zichzelf wassen zonder</w:t>
            </w:r>
          </w:p>
          <w:p w14:paraId="25C898D5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enige hulp</w:t>
            </w:r>
          </w:p>
        </w:tc>
        <w:tc>
          <w:tcPr>
            <w:tcW w:w="1973" w:type="dxa"/>
            <w:shd w:val="clear" w:color="auto" w:fill="auto"/>
          </w:tcPr>
          <w:p w14:paraId="1B9BF0DB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heeft gedeeltelijke hulp nodig om zich te wassen onder de gordel</w:t>
            </w:r>
          </w:p>
        </w:tc>
        <w:tc>
          <w:tcPr>
            <w:tcW w:w="1973" w:type="dxa"/>
            <w:shd w:val="clear" w:color="auto" w:fill="auto"/>
          </w:tcPr>
          <w:p w14:paraId="4873D45B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heeft gedeeltelijke hulp nodig om zich te wassen zowel boven en onder de gordel</w:t>
            </w:r>
          </w:p>
        </w:tc>
        <w:tc>
          <w:tcPr>
            <w:tcW w:w="1973" w:type="dxa"/>
            <w:shd w:val="clear" w:color="auto" w:fill="auto"/>
          </w:tcPr>
          <w:p w14:paraId="1EA675E3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moet volledig geholpen worden om zich te wassen zowel boven als onder de gordel</w:t>
            </w:r>
          </w:p>
        </w:tc>
      </w:tr>
      <w:tr w:rsidR="00573E4C" w:rsidRPr="00842EDB" w14:paraId="5D34E07E" w14:textId="77777777" w:rsidTr="00573E4C">
        <w:trPr>
          <w:trHeight w:val="1027"/>
        </w:trPr>
        <w:tc>
          <w:tcPr>
            <w:tcW w:w="1782" w:type="dxa"/>
            <w:shd w:val="clear" w:color="auto" w:fill="auto"/>
            <w:vAlign w:val="center"/>
          </w:tcPr>
          <w:p w14:paraId="2AE4C189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KLEDEN</w:t>
            </w:r>
          </w:p>
        </w:tc>
        <w:tc>
          <w:tcPr>
            <w:tcW w:w="821" w:type="dxa"/>
            <w:shd w:val="clear" w:color="auto" w:fill="auto"/>
          </w:tcPr>
          <w:p w14:paraId="24E16270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</w:tcPr>
          <w:p w14:paraId="758A28F8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kan zich helemaal aan en uitkleden zonder enige hulp</w:t>
            </w:r>
          </w:p>
        </w:tc>
        <w:tc>
          <w:tcPr>
            <w:tcW w:w="1973" w:type="dxa"/>
            <w:shd w:val="clear" w:color="auto" w:fill="auto"/>
          </w:tcPr>
          <w:p w14:paraId="50529A78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heeft gedeeltelijke hulp nodig om zich te kleden onder de gordel (veters uitgezonderd)</w:t>
            </w:r>
          </w:p>
        </w:tc>
        <w:tc>
          <w:tcPr>
            <w:tcW w:w="1973" w:type="dxa"/>
            <w:shd w:val="clear" w:color="auto" w:fill="auto"/>
          </w:tcPr>
          <w:p w14:paraId="0BFCC87C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heeft gedeeltelijke hulp nodig om zich te kleden zowel boven en onder de gordel</w:t>
            </w:r>
          </w:p>
        </w:tc>
        <w:tc>
          <w:tcPr>
            <w:tcW w:w="1973" w:type="dxa"/>
            <w:shd w:val="clear" w:color="auto" w:fill="auto"/>
          </w:tcPr>
          <w:p w14:paraId="7BA3FD2F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moet volledig geholpen worden om zich te kleden zowel boven als onder de gordel</w:t>
            </w:r>
          </w:p>
        </w:tc>
      </w:tr>
      <w:tr w:rsidR="00573E4C" w:rsidRPr="00842EDB" w14:paraId="1F8F9F91" w14:textId="77777777" w:rsidTr="00573E4C">
        <w:trPr>
          <w:trHeight w:val="1430"/>
        </w:trPr>
        <w:tc>
          <w:tcPr>
            <w:tcW w:w="1782" w:type="dxa"/>
            <w:shd w:val="clear" w:color="auto" w:fill="auto"/>
            <w:vAlign w:val="center"/>
          </w:tcPr>
          <w:p w14:paraId="50953BAE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VERPLAATSEN</w:t>
            </w:r>
          </w:p>
        </w:tc>
        <w:tc>
          <w:tcPr>
            <w:tcW w:w="821" w:type="dxa"/>
            <w:shd w:val="clear" w:color="auto" w:fill="auto"/>
          </w:tcPr>
          <w:p w14:paraId="081F705C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</w:tcPr>
          <w:p w14:paraId="39262D59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kan volledig zelfstandig opstaan en zich zonder mechanische hulp of hulp van derden verplaatsen</w:t>
            </w:r>
          </w:p>
          <w:p w14:paraId="08A68474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</w:tcPr>
          <w:p w14:paraId="773416CD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kan zelfstandig in en uit stoel of bed, maar gebruikt mechanische hulpmiddelen om zich zelfstandig te verplaatsen (krukken, rolstoel)</w:t>
            </w:r>
          </w:p>
        </w:tc>
        <w:tc>
          <w:tcPr>
            <w:tcW w:w="1973" w:type="dxa"/>
            <w:shd w:val="clear" w:color="auto" w:fill="auto"/>
          </w:tcPr>
          <w:p w14:paraId="245BAD50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 xml:space="preserve">heeft volstrekt hulp van derden nodig om op te staan en/of zich te </w:t>
            </w:r>
          </w:p>
          <w:p w14:paraId="6C148CD5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verplaatsen</w:t>
            </w:r>
          </w:p>
        </w:tc>
        <w:tc>
          <w:tcPr>
            <w:tcW w:w="1973" w:type="dxa"/>
            <w:shd w:val="clear" w:color="auto" w:fill="auto"/>
          </w:tcPr>
          <w:p w14:paraId="6B6BBF1D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is bedlegerig of zit in rolstoel en is volledig afhankelijk om zich te verplaatsen</w:t>
            </w:r>
          </w:p>
        </w:tc>
      </w:tr>
      <w:tr w:rsidR="00573E4C" w:rsidRPr="00842EDB" w14:paraId="2B38AC21" w14:textId="77777777" w:rsidTr="00573E4C">
        <w:trPr>
          <w:trHeight w:val="1027"/>
        </w:trPr>
        <w:tc>
          <w:tcPr>
            <w:tcW w:w="1782" w:type="dxa"/>
            <w:shd w:val="clear" w:color="auto" w:fill="auto"/>
            <w:vAlign w:val="center"/>
          </w:tcPr>
          <w:p w14:paraId="63E94408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TOILETBEZOEK</w:t>
            </w:r>
          </w:p>
        </w:tc>
        <w:tc>
          <w:tcPr>
            <w:tcW w:w="821" w:type="dxa"/>
            <w:shd w:val="clear" w:color="auto" w:fill="auto"/>
          </w:tcPr>
          <w:p w14:paraId="06E3D641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</w:tcPr>
          <w:p w14:paraId="6D9F2BF1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kan alleen naar het toilet gaan en zich reinigen</w:t>
            </w:r>
          </w:p>
        </w:tc>
        <w:tc>
          <w:tcPr>
            <w:tcW w:w="1973" w:type="dxa"/>
            <w:shd w:val="clear" w:color="auto" w:fill="auto"/>
          </w:tcPr>
          <w:p w14:paraId="0E659C76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heeft gedeeltelijke hulp van derden nodig om naar het toilet te gaan of zich te reinigen</w:t>
            </w:r>
          </w:p>
        </w:tc>
        <w:tc>
          <w:tcPr>
            <w:tcW w:w="1973" w:type="dxa"/>
            <w:shd w:val="clear" w:color="auto" w:fill="auto"/>
          </w:tcPr>
          <w:p w14:paraId="6B302186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moet volledig worden geholpen om naar het toilet te gaan of zich te reinigen</w:t>
            </w:r>
          </w:p>
        </w:tc>
        <w:tc>
          <w:tcPr>
            <w:tcW w:w="1973" w:type="dxa"/>
            <w:shd w:val="clear" w:color="auto" w:fill="auto"/>
          </w:tcPr>
          <w:p w14:paraId="3082F689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kan niet naar het toilet gaan en evenmin op de toiletstoel</w:t>
            </w:r>
          </w:p>
        </w:tc>
      </w:tr>
      <w:tr w:rsidR="00573E4C" w:rsidRPr="00842EDB" w14:paraId="76CD6931" w14:textId="77777777" w:rsidTr="00573E4C">
        <w:trPr>
          <w:trHeight w:val="1012"/>
        </w:trPr>
        <w:tc>
          <w:tcPr>
            <w:tcW w:w="1782" w:type="dxa"/>
            <w:shd w:val="clear" w:color="auto" w:fill="auto"/>
            <w:vAlign w:val="center"/>
          </w:tcPr>
          <w:p w14:paraId="383036F8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CONTINENTIE</w:t>
            </w:r>
          </w:p>
        </w:tc>
        <w:tc>
          <w:tcPr>
            <w:tcW w:w="821" w:type="dxa"/>
            <w:shd w:val="clear" w:color="auto" w:fill="auto"/>
          </w:tcPr>
          <w:p w14:paraId="2CB99ECA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</w:tcPr>
          <w:p w14:paraId="680D64ED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 xml:space="preserve">is continent voor urine en </w:t>
            </w:r>
            <w:proofErr w:type="spellStart"/>
            <w:r w:rsidRPr="00842EDB">
              <w:rPr>
                <w:rFonts w:ascii="Arial" w:hAnsi="Arial" w:cs="Arial"/>
                <w:sz w:val="18"/>
                <w:szCs w:val="18"/>
              </w:rPr>
              <w:t>faeces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14:paraId="64E5C51E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 xml:space="preserve">is accidenteel incontinent voor urine of </w:t>
            </w:r>
            <w:proofErr w:type="spellStart"/>
            <w:r w:rsidRPr="00842EDB">
              <w:rPr>
                <w:rFonts w:ascii="Arial" w:hAnsi="Arial" w:cs="Arial"/>
                <w:sz w:val="18"/>
                <w:szCs w:val="18"/>
              </w:rPr>
              <w:t>faeces</w:t>
            </w:r>
            <w:proofErr w:type="spellEnd"/>
            <w:r w:rsidRPr="00842EDB">
              <w:rPr>
                <w:rFonts w:ascii="Arial" w:hAnsi="Arial" w:cs="Arial"/>
                <w:sz w:val="18"/>
                <w:szCs w:val="18"/>
              </w:rPr>
              <w:t xml:space="preserve"> (incl. blaassonde of </w:t>
            </w:r>
            <w:proofErr w:type="spellStart"/>
            <w:r w:rsidRPr="00842EDB">
              <w:rPr>
                <w:rFonts w:ascii="Arial" w:hAnsi="Arial" w:cs="Arial"/>
                <w:sz w:val="18"/>
                <w:szCs w:val="18"/>
              </w:rPr>
              <w:t>kunstaars</w:t>
            </w:r>
            <w:proofErr w:type="spellEnd"/>
            <w:r w:rsidRPr="00842E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73" w:type="dxa"/>
            <w:shd w:val="clear" w:color="auto" w:fill="auto"/>
          </w:tcPr>
          <w:p w14:paraId="5DC7F4C0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 xml:space="preserve">is incontinent voor urine of voor </w:t>
            </w:r>
            <w:proofErr w:type="spellStart"/>
            <w:r w:rsidRPr="00842EDB">
              <w:rPr>
                <w:rFonts w:ascii="Arial" w:hAnsi="Arial" w:cs="Arial"/>
                <w:sz w:val="18"/>
                <w:szCs w:val="18"/>
              </w:rPr>
              <w:t>faeces</w:t>
            </w:r>
            <w:proofErr w:type="spellEnd"/>
            <w:r w:rsidRPr="00842EDB">
              <w:rPr>
                <w:rFonts w:ascii="Arial" w:hAnsi="Arial" w:cs="Arial"/>
                <w:sz w:val="18"/>
                <w:szCs w:val="18"/>
              </w:rPr>
              <w:t xml:space="preserve"> (mictietraining inclusief)</w:t>
            </w:r>
          </w:p>
        </w:tc>
        <w:tc>
          <w:tcPr>
            <w:tcW w:w="1973" w:type="dxa"/>
            <w:shd w:val="clear" w:color="auto" w:fill="auto"/>
          </w:tcPr>
          <w:p w14:paraId="5B055652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 xml:space="preserve">is incontinent voor urine en </w:t>
            </w:r>
            <w:proofErr w:type="spellStart"/>
            <w:r w:rsidRPr="00842EDB">
              <w:rPr>
                <w:rFonts w:ascii="Arial" w:hAnsi="Arial" w:cs="Arial"/>
                <w:sz w:val="18"/>
                <w:szCs w:val="18"/>
              </w:rPr>
              <w:t>faeces</w:t>
            </w:r>
            <w:proofErr w:type="spellEnd"/>
          </w:p>
        </w:tc>
      </w:tr>
      <w:tr w:rsidR="00573E4C" w:rsidRPr="00842EDB" w14:paraId="6745C4A4" w14:textId="77777777" w:rsidTr="00573E4C">
        <w:trPr>
          <w:trHeight w:val="610"/>
        </w:trPr>
        <w:tc>
          <w:tcPr>
            <w:tcW w:w="1782" w:type="dxa"/>
            <w:shd w:val="clear" w:color="auto" w:fill="auto"/>
            <w:vAlign w:val="center"/>
          </w:tcPr>
          <w:p w14:paraId="41498219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ETEN</w:t>
            </w:r>
          </w:p>
        </w:tc>
        <w:tc>
          <w:tcPr>
            <w:tcW w:w="821" w:type="dxa"/>
            <w:shd w:val="clear" w:color="auto" w:fill="auto"/>
          </w:tcPr>
          <w:p w14:paraId="3C10D851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</w:tcPr>
          <w:p w14:paraId="6D477018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kan alleen eten en drinken</w:t>
            </w:r>
          </w:p>
        </w:tc>
        <w:tc>
          <w:tcPr>
            <w:tcW w:w="1973" w:type="dxa"/>
            <w:shd w:val="clear" w:color="auto" w:fill="auto"/>
          </w:tcPr>
          <w:p w14:paraId="68A42C4C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heeft vooraf hulp nodig om te eten of te drinken</w:t>
            </w:r>
          </w:p>
        </w:tc>
        <w:tc>
          <w:tcPr>
            <w:tcW w:w="1973" w:type="dxa"/>
            <w:shd w:val="clear" w:color="auto" w:fill="auto"/>
          </w:tcPr>
          <w:p w14:paraId="7D4448E1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heeft gedeeltelijke hulp nodig tijdens het eten of drinken</w:t>
            </w:r>
          </w:p>
        </w:tc>
        <w:tc>
          <w:tcPr>
            <w:tcW w:w="1973" w:type="dxa"/>
            <w:shd w:val="clear" w:color="auto" w:fill="auto"/>
          </w:tcPr>
          <w:p w14:paraId="3FACE7CF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de patiënt wordt gevoed</w:t>
            </w:r>
          </w:p>
        </w:tc>
      </w:tr>
    </w:tbl>
    <w:p w14:paraId="7A95BC9D" w14:textId="77777777" w:rsidR="00573E4C" w:rsidRPr="00842EDB" w:rsidRDefault="00573E4C" w:rsidP="00573E4C">
      <w:pPr>
        <w:ind w:left="-851"/>
        <w:rPr>
          <w:rFonts w:ascii="Arial" w:hAnsi="Arial" w:cs="Arial"/>
          <w:sz w:val="18"/>
          <w:szCs w:val="18"/>
        </w:rPr>
      </w:pPr>
    </w:p>
    <w:p w14:paraId="31566B33" w14:textId="698E122D" w:rsidR="00D43233" w:rsidRDefault="00D43233" w:rsidP="00D43233">
      <w:pPr>
        <w:ind w:left="-851"/>
        <w:rPr>
          <w:rFonts w:ascii="Arial" w:hAnsi="Arial" w:cs="Arial"/>
          <w:sz w:val="18"/>
          <w:szCs w:val="18"/>
        </w:rPr>
      </w:pPr>
    </w:p>
    <w:p w14:paraId="0A5C2DE1" w14:textId="0D58C8F0" w:rsidR="00D43233" w:rsidRDefault="00D43233" w:rsidP="00D43233">
      <w:pPr>
        <w:ind w:left="-851"/>
        <w:rPr>
          <w:rFonts w:ascii="Arial" w:hAnsi="Arial" w:cs="Arial"/>
          <w:sz w:val="18"/>
          <w:szCs w:val="18"/>
        </w:rPr>
      </w:pPr>
    </w:p>
    <w:p w14:paraId="22215B82" w14:textId="77777777" w:rsidR="00D43233" w:rsidRDefault="00D43233" w:rsidP="00D43233">
      <w:pPr>
        <w:ind w:left="-851"/>
        <w:rPr>
          <w:rFonts w:ascii="Arial" w:hAnsi="Arial" w:cs="Arial"/>
          <w:sz w:val="18"/>
          <w:szCs w:val="18"/>
        </w:rPr>
      </w:pPr>
    </w:p>
    <w:p w14:paraId="2EEF2BC0" w14:textId="77777777" w:rsidR="00573E4C" w:rsidRPr="00842EDB" w:rsidRDefault="00573E4C" w:rsidP="00573E4C">
      <w:pPr>
        <w:ind w:left="-900"/>
        <w:rPr>
          <w:rFonts w:ascii="Arial" w:hAnsi="Arial" w:cs="Arial"/>
          <w:sz w:val="18"/>
          <w:szCs w:val="18"/>
        </w:rPr>
      </w:pP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955"/>
        <w:gridCol w:w="1613"/>
        <w:gridCol w:w="1614"/>
        <w:gridCol w:w="1614"/>
        <w:gridCol w:w="1614"/>
        <w:gridCol w:w="1614"/>
      </w:tblGrid>
      <w:tr w:rsidR="00573E4C" w:rsidRPr="00842EDB" w14:paraId="098B4C24" w14:textId="77777777" w:rsidTr="00573E4C">
        <w:trPr>
          <w:trHeight w:val="392"/>
        </w:trPr>
        <w:tc>
          <w:tcPr>
            <w:tcW w:w="1639" w:type="dxa"/>
            <w:shd w:val="clear" w:color="auto" w:fill="auto"/>
            <w:vAlign w:val="center"/>
          </w:tcPr>
          <w:p w14:paraId="286E4376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1ED01F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CRITERIUM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E230F54" w14:textId="77777777" w:rsidR="00573E4C" w:rsidRPr="00842EDB" w:rsidRDefault="00573E4C" w:rsidP="00D8217B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Score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420FC9BB" w14:textId="77777777" w:rsidR="00573E4C" w:rsidRPr="00842EDB" w:rsidRDefault="00573E4C" w:rsidP="00D8217B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72BAD7F5" w14:textId="77777777" w:rsidR="00573E4C" w:rsidRPr="00842EDB" w:rsidRDefault="00573E4C" w:rsidP="00D8217B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04FBC7B8" w14:textId="77777777" w:rsidR="00573E4C" w:rsidRPr="00842EDB" w:rsidRDefault="00573E4C" w:rsidP="00D8217B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4A299F1B" w14:textId="77777777" w:rsidR="00573E4C" w:rsidRPr="00842EDB" w:rsidRDefault="00573E4C" w:rsidP="00D8217B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39C9B0AA" w14:textId="77777777" w:rsidR="00573E4C" w:rsidRPr="00842EDB" w:rsidRDefault="00573E4C" w:rsidP="00D8217B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73E4C" w:rsidRPr="00842EDB" w14:paraId="3CA878F0" w14:textId="77777777" w:rsidTr="00573E4C">
        <w:trPr>
          <w:trHeight w:val="1206"/>
        </w:trPr>
        <w:tc>
          <w:tcPr>
            <w:tcW w:w="1639" w:type="dxa"/>
            <w:shd w:val="clear" w:color="auto" w:fill="auto"/>
            <w:vAlign w:val="center"/>
          </w:tcPr>
          <w:p w14:paraId="3FF4C783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C96BC8A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TIJD</w:t>
            </w:r>
          </w:p>
        </w:tc>
        <w:tc>
          <w:tcPr>
            <w:tcW w:w="955" w:type="dxa"/>
            <w:shd w:val="clear" w:color="auto" w:fill="auto"/>
          </w:tcPr>
          <w:p w14:paraId="2DCBCCB5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7E78F5AC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75B0FD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geen probleem</w:t>
            </w:r>
          </w:p>
          <w:p w14:paraId="1B1383CC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14:paraId="56B3F131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38C01A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nu en dan, zelden probleem</w:t>
            </w:r>
          </w:p>
        </w:tc>
        <w:tc>
          <w:tcPr>
            <w:tcW w:w="1614" w:type="dxa"/>
            <w:shd w:val="clear" w:color="auto" w:fill="auto"/>
          </w:tcPr>
          <w:p w14:paraId="2C2E78C4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DBD072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bijna elke dag probleem</w:t>
            </w:r>
          </w:p>
        </w:tc>
        <w:tc>
          <w:tcPr>
            <w:tcW w:w="1614" w:type="dxa"/>
            <w:shd w:val="clear" w:color="auto" w:fill="auto"/>
          </w:tcPr>
          <w:p w14:paraId="44D865B4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C27E63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volledig gedesoriënteerd</w:t>
            </w:r>
          </w:p>
        </w:tc>
        <w:tc>
          <w:tcPr>
            <w:tcW w:w="1614" w:type="dxa"/>
            <w:shd w:val="clear" w:color="auto" w:fill="auto"/>
          </w:tcPr>
          <w:p w14:paraId="0C776732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BEAABA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niet meer te testen omwille van zijn gevorderde toestand</w:t>
            </w:r>
          </w:p>
        </w:tc>
      </w:tr>
      <w:tr w:rsidR="00573E4C" w:rsidRPr="00842EDB" w14:paraId="0EB34B8E" w14:textId="77777777" w:rsidTr="00573E4C">
        <w:trPr>
          <w:trHeight w:val="1192"/>
        </w:trPr>
        <w:tc>
          <w:tcPr>
            <w:tcW w:w="1639" w:type="dxa"/>
            <w:shd w:val="clear" w:color="auto" w:fill="auto"/>
            <w:vAlign w:val="center"/>
          </w:tcPr>
          <w:p w14:paraId="26346116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27D50EC" w14:textId="77777777" w:rsidR="00573E4C" w:rsidRPr="00842EDB" w:rsidRDefault="00573E4C" w:rsidP="00D8217B">
            <w:pPr>
              <w:tabs>
                <w:tab w:val="center" w:leader="do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955" w:type="dxa"/>
            <w:shd w:val="clear" w:color="auto" w:fill="auto"/>
          </w:tcPr>
          <w:p w14:paraId="5C9655F5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0E6C8B3F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526B14C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geen probleem</w:t>
            </w:r>
          </w:p>
        </w:tc>
        <w:tc>
          <w:tcPr>
            <w:tcW w:w="1614" w:type="dxa"/>
            <w:shd w:val="clear" w:color="auto" w:fill="auto"/>
          </w:tcPr>
          <w:p w14:paraId="686CA066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52698F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nu en dan, zelden probleem</w:t>
            </w:r>
          </w:p>
        </w:tc>
        <w:tc>
          <w:tcPr>
            <w:tcW w:w="1614" w:type="dxa"/>
            <w:shd w:val="clear" w:color="auto" w:fill="auto"/>
          </w:tcPr>
          <w:p w14:paraId="36A85A22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69341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bijna elke dag probleem</w:t>
            </w:r>
          </w:p>
        </w:tc>
        <w:tc>
          <w:tcPr>
            <w:tcW w:w="1614" w:type="dxa"/>
            <w:shd w:val="clear" w:color="auto" w:fill="auto"/>
          </w:tcPr>
          <w:p w14:paraId="729C1AB3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9B9290E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volledig gedesoriënteerd</w:t>
            </w:r>
          </w:p>
        </w:tc>
        <w:tc>
          <w:tcPr>
            <w:tcW w:w="1614" w:type="dxa"/>
            <w:shd w:val="clear" w:color="auto" w:fill="auto"/>
          </w:tcPr>
          <w:p w14:paraId="7F68EACE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04D02D" w14:textId="77777777" w:rsidR="00573E4C" w:rsidRPr="00842EDB" w:rsidRDefault="00573E4C" w:rsidP="00D8217B">
            <w:pPr>
              <w:tabs>
                <w:tab w:val="righ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niet meer te testen omwille van zijn gevorderde toestand</w:t>
            </w:r>
          </w:p>
        </w:tc>
      </w:tr>
    </w:tbl>
    <w:p w14:paraId="0F664E25" w14:textId="77777777" w:rsidR="00573E4C" w:rsidRPr="00842EDB" w:rsidRDefault="00573E4C" w:rsidP="00573E4C">
      <w:pPr>
        <w:ind w:left="-900"/>
        <w:rPr>
          <w:rFonts w:ascii="Arial" w:hAnsi="Arial" w:cs="Arial"/>
          <w:sz w:val="18"/>
          <w:szCs w:val="18"/>
        </w:rPr>
      </w:pPr>
    </w:p>
    <w:p w14:paraId="0F9CD442" w14:textId="5F55D808" w:rsidR="00D43233" w:rsidRDefault="00D432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E879CA8" w14:textId="77777777" w:rsidR="00573E4C" w:rsidRPr="00842EDB" w:rsidRDefault="00573E4C" w:rsidP="00573E4C">
      <w:pPr>
        <w:ind w:left="-900"/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105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3896"/>
        <w:gridCol w:w="1576"/>
      </w:tblGrid>
      <w:tr w:rsidR="00573E4C" w:rsidRPr="00842EDB" w14:paraId="13E8EE56" w14:textId="77777777" w:rsidTr="00BC14B0">
        <w:trPr>
          <w:trHeight w:val="404"/>
        </w:trPr>
        <w:tc>
          <w:tcPr>
            <w:tcW w:w="5113" w:type="dxa"/>
            <w:shd w:val="clear" w:color="auto" w:fill="auto"/>
          </w:tcPr>
          <w:p w14:paraId="039180BF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04DD35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GEDRAGSKENMERKEN</w:t>
            </w:r>
          </w:p>
        </w:tc>
        <w:tc>
          <w:tcPr>
            <w:tcW w:w="3896" w:type="dxa"/>
            <w:shd w:val="clear" w:color="auto" w:fill="auto"/>
          </w:tcPr>
          <w:p w14:paraId="55A6E81C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35A4E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VASTSTELLING VAN DE PROBLEMEN</w:t>
            </w:r>
          </w:p>
        </w:tc>
        <w:tc>
          <w:tcPr>
            <w:tcW w:w="1576" w:type="dxa"/>
            <w:shd w:val="clear" w:color="auto" w:fill="auto"/>
          </w:tcPr>
          <w:p w14:paraId="0A4C4BC3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034132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  <w:r w:rsidRPr="00842EDB">
              <w:rPr>
                <w:rFonts w:ascii="Arial" w:hAnsi="Arial" w:cs="Arial"/>
                <w:sz w:val="18"/>
                <w:szCs w:val="18"/>
              </w:rPr>
              <w:t>Score</w:t>
            </w:r>
          </w:p>
        </w:tc>
      </w:tr>
      <w:tr w:rsidR="00573E4C" w:rsidRPr="00842EDB" w14:paraId="74FC183A" w14:textId="77777777" w:rsidTr="00BC14B0">
        <w:trPr>
          <w:trHeight w:val="1654"/>
        </w:trPr>
        <w:tc>
          <w:tcPr>
            <w:tcW w:w="5113" w:type="dxa"/>
            <w:shd w:val="clear" w:color="auto" w:fill="auto"/>
          </w:tcPr>
          <w:p w14:paraId="6A0C248B" w14:textId="77777777" w:rsidR="00573E4C" w:rsidRPr="00842EDB" w:rsidRDefault="00573E4C" w:rsidP="00D821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E2D763" w14:textId="68F7282E" w:rsidR="00573E4C" w:rsidRPr="004F2550" w:rsidRDefault="00573E4C" w:rsidP="00573E4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42EDB">
              <w:rPr>
                <w:rFonts w:ascii="Arial" w:hAnsi="Arial" w:cs="Arial"/>
                <w:b/>
                <w:sz w:val="18"/>
                <w:szCs w:val="18"/>
              </w:rPr>
              <w:t>Uitdrukkingsmoeilijkheden</w:t>
            </w:r>
          </w:p>
          <w:p w14:paraId="0F6DEA94" w14:textId="77777777" w:rsidR="00573E4C" w:rsidRDefault="00573E4C" w:rsidP="00573E4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0391">
              <w:rPr>
                <w:rFonts w:ascii="Arial" w:hAnsi="Arial" w:cs="Arial"/>
                <w:sz w:val="18"/>
                <w:szCs w:val="18"/>
              </w:rPr>
              <w:t>Via spraak en/of gebaren.</w:t>
            </w:r>
          </w:p>
          <w:p w14:paraId="06CCDBC1" w14:textId="77777777" w:rsidR="00573E4C" w:rsidRDefault="00573E4C" w:rsidP="00573E4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Taalbarrière</w:t>
            </w:r>
          </w:p>
          <w:p w14:paraId="7C172020" w14:textId="77777777" w:rsidR="00573E4C" w:rsidRDefault="00573E4C" w:rsidP="00573E4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Problemen met het spreken</w:t>
            </w:r>
          </w:p>
          <w:p w14:paraId="1E38617D" w14:textId="77777777" w:rsidR="00573E4C" w:rsidRDefault="00573E4C" w:rsidP="00573E4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Problemen bij het begrijpen van de taal</w:t>
            </w:r>
          </w:p>
          <w:p w14:paraId="7400C79B" w14:textId="77777777" w:rsidR="00573E4C" w:rsidRPr="00CF0391" w:rsidRDefault="00573E4C" w:rsidP="00573E4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Gehoorproblemen </w:t>
            </w:r>
          </w:p>
          <w:p w14:paraId="5CF68549" w14:textId="77777777" w:rsidR="00573E4C" w:rsidRPr="00842EDB" w:rsidRDefault="00573E4C" w:rsidP="00D821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6" w:type="dxa"/>
            <w:shd w:val="clear" w:color="auto" w:fill="auto"/>
          </w:tcPr>
          <w:p w14:paraId="786424A6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DCD8B1" w14:textId="77777777" w:rsidR="00242016" w:rsidRPr="00D06B35" w:rsidRDefault="00242016" w:rsidP="00D06B35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nooit</w:t>
            </w:r>
          </w:p>
          <w:p w14:paraId="3171B97F" w14:textId="77777777" w:rsidR="00242016" w:rsidRPr="00D06B35" w:rsidRDefault="00242016" w:rsidP="00D06B35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nu en dan, zelden</w:t>
            </w:r>
          </w:p>
          <w:p w14:paraId="72E603A4" w14:textId="77777777" w:rsidR="00242016" w:rsidRPr="00D06B35" w:rsidRDefault="00242016" w:rsidP="00D06B35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bijna dagelijks</w:t>
            </w:r>
          </w:p>
          <w:p w14:paraId="7D26A7DB" w14:textId="77777777" w:rsidR="00242016" w:rsidRPr="00D06B35" w:rsidRDefault="00242016" w:rsidP="00D06B35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voortdurend, altijd</w:t>
            </w:r>
          </w:p>
          <w:p w14:paraId="4F02715F" w14:textId="77777777" w:rsidR="00242016" w:rsidRDefault="00242016" w:rsidP="00D06B35">
            <w:pPr>
              <w:pStyle w:val="Lijstalinea"/>
              <w:numPr>
                <w:ilvl w:val="0"/>
                <w:numId w:val="14"/>
              </w:numPr>
              <w:jc w:val="both"/>
            </w:pPr>
            <w:r w:rsidRPr="00D06B35">
              <w:rPr>
                <w:rFonts w:ascii="Arial" w:hAnsi="Arial" w:cs="Arial"/>
                <w:sz w:val="18"/>
                <w:szCs w:val="18"/>
              </w:rPr>
              <w:t>niet meer te testen omwille van zijn gevorderde toestand</w:t>
            </w:r>
          </w:p>
          <w:p w14:paraId="62C9E1FB" w14:textId="0384C095" w:rsidR="00573E4C" w:rsidRPr="00842EDB" w:rsidRDefault="00573E4C" w:rsidP="00D06B3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</w:tcPr>
          <w:p w14:paraId="75EF361E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E4C" w:rsidRPr="00842EDB" w14:paraId="7B6414F3" w14:textId="77777777" w:rsidTr="00BC14B0">
        <w:trPr>
          <w:trHeight w:val="1662"/>
        </w:trPr>
        <w:tc>
          <w:tcPr>
            <w:tcW w:w="5113" w:type="dxa"/>
            <w:shd w:val="clear" w:color="auto" w:fill="auto"/>
          </w:tcPr>
          <w:p w14:paraId="063A68AD" w14:textId="77777777" w:rsidR="00573E4C" w:rsidRPr="00842EDB" w:rsidRDefault="00573E4C" w:rsidP="00D8217B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09CE7537" w14:textId="62F24496" w:rsidR="00573E4C" w:rsidRPr="008D1ADF" w:rsidRDefault="00573E4C" w:rsidP="008D1AD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D1ADF">
              <w:rPr>
                <w:rFonts w:ascii="Arial" w:hAnsi="Arial" w:cs="Arial"/>
                <w:b/>
                <w:sz w:val="18"/>
                <w:szCs w:val="18"/>
              </w:rPr>
              <w:t>Verbaal storend gedrag</w:t>
            </w:r>
          </w:p>
          <w:p w14:paraId="50737394" w14:textId="77777777" w:rsidR="00573E4C" w:rsidRDefault="00573E4C" w:rsidP="00573E4C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0391">
              <w:rPr>
                <w:rFonts w:ascii="Arial" w:hAnsi="Arial" w:cs="Arial"/>
                <w:sz w:val="18"/>
                <w:szCs w:val="18"/>
              </w:rPr>
              <w:t>Roepen zonder reden, en/of anderen storen door roepen en/of schreeuwen.</w:t>
            </w:r>
          </w:p>
          <w:p w14:paraId="7825E23C" w14:textId="77777777" w:rsidR="00573E4C" w:rsidRDefault="00573E4C" w:rsidP="00573E4C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Verbaal agressief</w:t>
            </w:r>
          </w:p>
          <w:p w14:paraId="60650018" w14:textId="77777777" w:rsidR="00573E4C" w:rsidRPr="00CF0391" w:rsidRDefault="00573E4C" w:rsidP="00573E4C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 praten -roepen</w:t>
            </w:r>
          </w:p>
          <w:p w14:paraId="1DC192EE" w14:textId="77777777" w:rsidR="00573E4C" w:rsidRPr="00842EDB" w:rsidRDefault="00573E4C" w:rsidP="00D8217B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6" w:type="dxa"/>
            <w:shd w:val="clear" w:color="auto" w:fill="auto"/>
          </w:tcPr>
          <w:p w14:paraId="262E71C1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DCFAF" w14:textId="77777777" w:rsidR="00D06B35" w:rsidRPr="00D06B35" w:rsidRDefault="00BC14B0" w:rsidP="00D06B35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B35" w:rsidRPr="00D06B35">
              <w:rPr>
                <w:rFonts w:ascii="Arial" w:hAnsi="Arial" w:cs="Arial"/>
                <w:sz w:val="18"/>
                <w:szCs w:val="18"/>
              </w:rPr>
              <w:t>nooit</w:t>
            </w:r>
          </w:p>
          <w:p w14:paraId="22453BA0" w14:textId="77777777" w:rsidR="00D06B35" w:rsidRPr="00D06B35" w:rsidRDefault="00D06B35" w:rsidP="00D06B35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nu en dan, zelden</w:t>
            </w:r>
          </w:p>
          <w:p w14:paraId="550D34CD" w14:textId="77777777" w:rsidR="00D06B35" w:rsidRPr="00D06B35" w:rsidRDefault="00D06B35" w:rsidP="00D06B35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bijna dagelijks</w:t>
            </w:r>
          </w:p>
          <w:p w14:paraId="76AF87D8" w14:textId="77777777" w:rsidR="00D06B35" w:rsidRPr="00D06B35" w:rsidRDefault="00D06B35" w:rsidP="00D06B35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voortdurend, altijd</w:t>
            </w:r>
          </w:p>
          <w:p w14:paraId="46FB4E79" w14:textId="77777777" w:rsidR="00D06B35" w:rsidRDefault="00D06B35" w:rsidP="00D06B35">
            <w:pPr>
              <w:pStyle w:val="Lijstalinea"/>
              <w:numPr>
                <w:ilvl w:val="0"/>
                <w:numId w:val="15"/>
              </w:numPr>
              <w:jc w:val="both"/>
            </w:pPr>
            <w:r w:rsidRPr="00D06B35">
              <w:rPr>
                <w:rFonts w:ascii="Arial" w:hAnsi="Arial" w:cs="Arial"/>
                <w:sz w:val="18"/>
                <w:szCs w:val="18"/>
              </w:rPr>
              <w:t>niet meer te testen omwille van zijn gevorderde toestand</w:t>
            </w:r>
          </w:p>
          <w:p w14:paraId="6C1AAB15" w14:textId="31FE4C1A" w:rsidR="00573E4C" w:rsidRPr="00D06B35" w:rsidRDefault="00573E4C" w:rsidP="00BC14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576" w:type="dxa"/>
            <w:shd w:val="clear" w:color="auto" w:fill="auto"/>
          </w:tcPr>
          <w:p w14:paraId="562242A8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E4C" w:rsidRPr="00842EDB" w14:paraId="070EE714" w14:textId="77777777" w:rsidTr="00BC14B0">
        <w:trPr>
          <w:trHeight w:val="2061"/>
        </w:trPr>
        <w:tc>
          <w:tcPr>
            <w:tcW w:w="5113" w:type="dxa"/>
            <w:shd w:val="clear" w:color="auto" w:fill="auto"/>
          </w:tcPr>
          <w:p w14:paraId="49849A06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5B9CF" w14:textId="15106F33" w:rsidR="00573E4C" w:rsidRPr="004F2550" w:rsidRDefault="00573E4C" w:rsidP="008D1AD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42EDB">
              <w:rPr>
                <w:rFonts w:ascii="Arial" w:hAnsi="Arial" w:cs="Arial"/>
                <w:b/>
                <w:sz w:val="18"/>
                <w:szCs w:val="18"/>
              </w:rPr>
              <w:t>Onwelvoeglijk gedrag</w:t>
            </w:r>
          </w:p>
          <w:p w14:paraId="7F862E09" w14:textId="77777777" w:rsidR="00573E4C" w:rsidRPr="00CF0391" w:rsidRDefault="00573E4C" w:rsidP="00573E4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CF0391">
              <w:rPr>
                <w:rFonts w:ascii="Arial" w:hAnsi="Arial" w:cs="Arial"/>
                <w:sz w:val="18"/>
                <w:szCs w:val="18"/>
              </w:rPr>
              <w:t>Ongepast gedrag t.o.v. bestek en voeding,</w:t>
            </w:r>
          </w:p>
          <w:p w14:paraId="59A10894" w14:textId="77777777" w:rsidR="00573E4C" w:rsidRDefault="00573E4C" w:rsidP="00573E4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CF0391">
              <w:rPr>
                <w:rFonts w:ascii="Arial" w:hAnsi="Arial" w:cs="Arial"/>
                <w:sz w:val="18"/>
                <w:szCs w:val="18"/>
              </w:rPr>
              <w:t>Ontk</w:t>
            </w:r>
            <w:r>
              <w:rPr>
                <w:rFonts w:ascii="Arial" w:hAnsi="Arial" w:cs="Arial"/>
                <w:sz w:val="18"/>
                <w:szCs w:val="18"/>
              </w:rPr>
              <w:t>leedt zich ten ongepaste tijde</w:t>
            </w:r>
          </w:p>
          <w:p w14:paraId="11D2F29B" w14:textId="6489B376" w:rsidR="00573E4C" w:rsidRDefault="00242016" w:rsidP="00573E4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573E4C" w:rsidRPr="00CF0391">
              <w:rPr>
                <w:rFonts w:ascii="Arial" w:hAnsi="Arial" w:cs="Arial"/>
                <w:sz w:val="18"/>
                <w:szCs w:val="18"/>
              </w:rPr>
              <w:t>rineert</w:t>
            </w:r>
            <w:r w:rsidR="00573E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E4C" w:rsidRPr="00CF0391">
              <w:rPr>
                <w:rFonts w:ascii="Arial" w:hAnsi="Arial" w:cs="Arial"/>
                <w:sz w:val="18"/>
                <w:szCs w:val="18"/>
              </w:rPr>
              <w:t>buiten</w:t>
            </w:r>
            <w:r w:rsidR="00573E4C">
              <w:rPr>
                <w:rFonts w:ascii="Arial" w:hAnsi="Arial" w:cs="Arial"/>
                <w:sz w:val="18"/>
                <w:szCs w:val="18"/>
              </w:rPr>
              <w:t xml:space="preserve"> toilet</w:t>
            </w:r>
          </w:p>
          <w:p w14:paraId="64B1D9CE" w14:textId="26576609" w:rsidR="00573E4C" w:rsidRDefault="00242016" w:rsidP="00573E4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73E4C">
              <w:rPr>
                <w:rFonts w:ascii="Arial" w:hAnsi="Arial" w:cs="Arial"/>
                <w:sz w:val="18"/>
                <w:szCs w:val="18"/>
              </w:rPr>
              <w:t>puwen</w:t>
            </w:r>
          </w:p>
          <w:p w14:paraId="15FDA834" w14:textId="77777777" w:rsidR="00573E4C" w:rsidRDefault="00573E4C" w:rsidP="00573E4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Seksueel ontremd</w:t>
            </w:r>
          </w:p>
          <w:p w14:paraId="3F2A89BD" w14:textId="77777777" w:rsidR="00573E4C" w:rsidRDefault="00573E4C" w:rsidP="00573E4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Vaak conflicten met anderen</w:t>
            </w:r>
          </w:p>
          <w:p w14:paraId="5DF2F000" w14:textId="77777777" w:rsidR="00573E4C" w:rsidRPr="00CF0391" w:rsidRDefault="00573E4C" w:rsidP="00573E4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Fysiek agressief</w:t>
            </w:r>
          </w:p>
          <w:p w14:paraId="4BEE0FC2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6" w:type="dxa"/>
            <w:shd w:val="clear" w:color="auto" w:fill="auto"/>
          </w:tcPr>
          <w:p w14:paraId="1A538D6E" w14:textId="77777777" w:rsidR="00573E4C" w:rsidRDefault="00573E4C" w:rsidP="00BC14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D1EB07" w14:textId="77777777" w:rsidR="00D06B35" w:rsidRPr="00D06B35" w:rsidRDefault="00D06B35" w:rsidP="00D06B35">
            <w:pPr>
              <w:pStyle w:val="Lijstaline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nooit</w:t>
            </w:r>
          </w:p>
          <w:p w14:paraId="20325B6A" w14:textId="77777777" w:rsidR="00D06B35" w:rsidRPr="00D06B35" w:rsidRDefault="00D06B35" w:rsidP="00D06B35">
            <w:pPr>
              <w:pStyle w:val="Lijstaline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nu en dan, zelden</w:t>
            </w:r>
          </w:p>
          <w:p w14:paraId="46E9AC40" w14:textId="77777777" w:rsidR="00D06B35" w:rsidRPr="00D06B35" w:rsidRDefault="00D06B35" w:rsidP="00D06B35">
            <w:pPr>
              <w:pStyle w:val="Lijstaline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bijna dagelijks</w:t>
            </w:r>
          </w:p>
          <w:p w14:paraId="0D81FCAD" w14:textId="77777777" w:rsidR="00D06B35" w:rsidRPr="00D06B35" w:rsidRDefault="00D06B35" w:rsidP="00D06B35">
            <w:pPr>
              <w:pStyle w:val="Lijstaline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voortdurend, altijd</w:t>
            </w:r>
          </w:p>
          <w:p w14:paraId="4EC74220" w14:textId="77777777" w:rsidR="00D06B35" w:rsidRDefault="00D06B35" w:rsidP="00D06B35">
            <w:pPr>
              <w:pStyle w:val="Lijstalinea"/>
              <w:numPr>
                <w:ilvl w:val="0"/>
                <w:numId w:val="16"/>
              </w:numPr>
              <w:jc w:val="both"/>
            </w:pPr>
            <w:r w:rsidRPr="00D06B35">
              <w:rPr>
                <w:rFonts w:ascii="Arial" w:hAnsi="Arial" w:cs="Arial"/>
                <w:sz w:val="18"/>
                <w:szCs w:val="18"/>
              </w:rPr>
              <w:t>niet meer te testen omwille van zijn gevorderde toestand</w:t>
            </w:r>
          </w:p>
          <w:p w14:paraId="6A30BA2F" w14:textId="7E72EF4E" w:rsidR="00D06B35" w:rsidRPr="00D06B35" w:rsidRDefault="00D06B35" w:rsidP="00BC14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576" w:type="dxa"/>
            <w:shd w:val="clear" w:color="auto" w:fill="auto"/>
          </w:tcPr>
          <w:p w14:paraId="6A6385BF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E4C" w:rsidRPr="00842EDB" w14:paraId="20C72C40" w14:textId="77777777" w:rsidTr="00BC14B0">
        <w:trPr>
          <w:trHeight w:val="2482"/>
        </w:trPr>
        <w:tc>
          <w:tcPr>
            <w:tcW w:w="5113" w:type="dxa"/>
            <w:shd w:val="clear" w:color="auto" w:fill="auto"/>
          </w:tcPr>
          <w:p w14:paraId="61C392F3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96652" w14:textId="7E28530D" w:rsidR="00573E4C" w:rsidRPr="008D1ADF" w:rsidRDefault="00573E4C" w:rsidP="008D1AD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D1ADF">
              <w:rPr>
                <w:rFonts w:ascii="Arial" w:hAnsi="Arial" w:cs="Arial"/>
                <w:b/>
                <w:sz w:val="18"/>
                <w:szCs w:val="18"/>
              </w:rPr>
              <w:t>Rusteloos gedrag/apathie</w:t>
            </w:r>
          </w:p>
          <w:p w14:paraId="63071CCC" w14:textId="77777777" w:rsidR="00573E4C" w:rsidRPr="00E64F4B" w:rsidRDefault="00573E4C" w:rsidP="00573E4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0391">
              <w:rPr>
                <w:rFonts w:ascii="Arial" w:hAnsi="Arial" w:cs="Arial"/>
                <w:sz w:val="18"/>
                <w:szCs w:val="18"/>
              </w:rPr>
              <w:t xml:space="preserve">Karakter en omgangsproblemen </w:t>
            </w:r>
          </w:p>
          <w:p w14:paraId="22E8A31D" w14:textId="77777777" w:rsidR="00573E4C" w:rsidRDefault="00573E4C" w:rsidP="00573E4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Wegloopgedrag</w:t>
            </w:r>
          </w:p>
          <w:p w14:paraId="51C663AE" w14:textId="77777777" w:rsidR="00573E4C" w:rsidRPr="00E64F4B" w:rsidRDefault="00573E4C" w:rsidP="00573E4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E64F4B">
              <w:rPr>
                <w:rFonts w:ascii="Arial" w:hAnsi="Arial" w:cs="Arial"/>
                <w:sz w:val="18"/>
                <w:szCs w:val="18"/>
              </w:rPr>
              <w:t>Teruggetrokken</w:t>
            </w:r>
          </w:p>
          <w:p w14:paraId="42EAE360" w14:textId="77777777" w:rsidR="00573E4C" w:rsidRPr="00D373B1" w:rsidRDefault="00573E4C" w:rsidP="00573E4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Lichamelijke onrust (veel rondlopen/niet stil kunnen zitten)</w:t>
            </w:r>
          </w:p>
          <w:p w14:paraId="4821B98F" w14:textId="77777777" w:rsidR="00573E4C" w:rsidRDefault="00573E4C" w:rsidP="00573E4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Aanklampend</w:t>
            </w:r>
          </w:p>
          <w:p w14:paraId="50D87B10" w14:textId="77777777" w:rsidR="00573E4C" w:rsidRDefault="00573E4C" w:rsidP="00573E4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Neerslachtig</w:t>
            </w:r>
          </w:p>
          <w:p w14:paraId="1BF60608" w14:textId="77777777" w:rsidR="00573E4C" w:rsidRDefault="00573E4C" w:rsidP="00573E4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Hoort of ziet dingen die er niet zijn</w:t>
            </w:r>
          </w:p>
          <w:p w14:paraId="485225FD" w14:textId="77777777" w:rsidR="00573E4C" w:rsidRPr="004F2550" w:rsidRDefault="00573E4C" w:rsidP="00573E4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Vrijheidsbeperkende- en veiligheidsmaatregelen</w:t>
            </w:r>
          </w:p>
          <w:p w14:paraId="128846E3" w14:textId="77777777" w:rsidR="00573E4C" w:rsidRPr="00842EDB" w:rsidRDefault="00573E4C" w:rsidP="00D821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6" w:type="dxa"/>
            <w:shd w:val="clear" w:color="auto" w:fill="auto"/>
          </w:tcPr>
          <w:p w14:paraId="11141C21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BA2588" w14:textId="77777777" w:rsidR="00D06B35" w:rsidRPr="00D06B35" w:rsidRDefault="00D06B35" w:rsidP="00D06B35">
            <w:pPr>
              <w:pStyle w:val="Lijstaline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nooit</w:t>
            </w:r>
          </w:p>
          <w:p w14:paraId="1A3EC653" w14:textId="77777777" w:rsidR="00D06B35" w:rsidRPr="00D06B35" w:rsidRDefault="00D06B35" w:rsidP="00D06B35">
            <w:pPr>
              <w:pStyle w:val="Lijstaline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nu en dan, zelden</w:t>
            </w:r>
          </w:p>
          <w:p w14:paraId="754B118D" w14:textId="77777777" w:rsidR="00D06B35" w:rsidRPr="00D06B35" w:rsidRDefault="00D06B35" w:rsidP="00D06B35">
            <w:pPr>
              <w:pStyle w:val="Lijstaline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bijna dagelijks</w:t>
            </w:r>
          </w:p>
          <w:p w14:paraId="5BED3F4A" w14:textId="77777777" w:rsidR="00D06B35" w:rsidRPr="00D06B35" w:rsidRDefault="00D06B35" w:rsidP="00D06B35">
            <w:pPr>
              <w:pStyle w:val="Lijstaline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voortdurend, altijd</w:t>
            </w:r>
          </w:p>
          <w:p w14:paraId="37A1D778" w14:textId="77777777" w:rsidR="00D06B35" w:rsidRDefault="00D06B35" w:rsidP="00D06B35">
            <w:pPr>
              <w:pStyle w:val="Lijstalinea"/>
              <w:numPr>
                <w:ilvl w:val="0"/>
                <w:numId w:val="17"/>
              </w:numPr>
              <w:jc w:val="both"/>
            </w:pPr>
            <w:r w:rsidRPr="00D06B35">
              <w:rPr>
                <w:rFonts w:ascii="Arial" w:hAnsi="Arial" w:cs="Arial"/>
                <w:sz w:val="18"/>
                <w:szCs w:val="18"/>
              </w:rPr>
              <w:t>niet meer te testen omwille van zijn gevorderde toestand</w:t>
            </w:r>
          </w:p>
          <w:p w14:paraId="6759D45F" w14:textId="1235DB71" w:rsidR="00573E4C" w:rsidRPr="00D06B35" w:rsidRDefault="00573E4C" w:rsidP="00BC14B0">
            <w:pPr>
              <w:ind w:left="252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576" w:type="dxa"/>
            <w:shd w:val="clear" w:color="auto" w:fill="auto"/>
          </w:tcPr>
          <w:p w14:paraId="7C35388B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E4C" w:rsidRPr="00842EDB" w14:paraId="635EA45C" w14:textId="77777777" w:rsidTr="00BC14B0">
        <w:trPr>
          <w:trHeight w:val="2286"/>
        </w:trPr>
        <w:tc>
          <w:tcPr>
            <w:tcW w:w="5113" w:type="dxa"/>
            <w:shd w:val="clear" w:color="auto" w:fill="auto"/>
          </w:tcPr>
          <w:p w14:paraId="13F9618E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2030F1" w14:textId="21978BB2" w:rsidR="00573E4C" w:rsidRPr="004F2550" w:rsidRDefault="00573E4C" w:rsidP="008D1AD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42EDB">
              <w:rPr>
                <w:rFonts w:ascii="Arial" w:hAnsi="Arial" w:cs="Arial"/>
                <w:b/>
                <w:sz w:val="18"/>
                <w:szCs w:val="18"/>
              </w:rPr>
              <w:t>Destructief gedrag</w:t>
            </w:r>
          </w:p>
          <w:p w14:paraId="2B027BC6" w14:textId="444011C9" w:rsidR="00573E4C" w:rsidRDefault="00573E4C" w:rsidP="00573E4C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4F2550">
              <w:rPr>
                <w:rFonts w:ascii="Arial" w:hAnsi="Arial" w:cs="Arial"/>
                <w:sz w:val="18"/>
                <w:szCs w:val="18"/>
              </w:rPr>
              <w:t>Geweld t.o.v. materialen, voorwerpen uit de omgeving</w:t>
            </w:r>
          </w:p>
          <w:p w14:paraId="195315D3" w14:textId="77777777" w:rsidR="00573E4C" w:rsidRDefault="00573E4C" w:rsidP="00573E4C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F2550">
              <w:rPr>
                <w:rFonts w:ascii="Arial" w:hAnsi="Arial" w:cs="Arial"/>
                <w:sz w:val="18"/>
                <w:szCs w:val="18"/>
              </w:rPr>
              <w:t>gressief t.o.v. derden.</w:t>
            </w:r>
          </w:p>
          <w:p w14:paraId="237910A7" w14:textId="77777777" w:rsidR="00573E4C" w:rsidRDefault="00573E4C" w:rsidP="00573E4C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Zichzelf pijnigen</w:t>
            </w:r>
          </w:p>
          <w:p w14:paraId="768097B4" w14:textId="77777777" w:rsidR="00573E4C" w:rsidRDefault="00573E4C" w:rsidP="00573E4C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Zichzelf overschatten (geen ziektebesef)</w:t>
            </w:r>
          </w:p>
          <w:p w14:paraId="3E48C7B5" w14:textId="77777777" w:rsidR="00573E4C" w:rsidRDefault="00573E4C" w:rsidP="00573E4C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Onhygiënisch gedrag</w:t>
            </w:r>
          </w:p>
          <w:p w14:paraId="09223337" w14:textId="77777777" w:rsidR="00573E4C" w:rsidRDefault="00573E4C" w:rsidP="00573E4C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Ongeremd eten of drinken</w:t>
            </w:r>
          </w:p>
          <w:p w14:paraId="00136AE6" w14:textId="77777777" w:rsidR="00573E4C" w:rsidRPr="004F2550" w:rsidRDefault="00573E4C" w:rsidP="00573E4C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Overmatig alcohol-drugs-roken</w:t>
            </w:r>
          </w:p>
          <w:p w14:paraId="03F8A996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6" w:type="dxa"/>
            <w:shd w:val="clear" w:color="auto" w:fill="auto"/>
          </w:tcPr>
          <w:p w14:paraId="758EA387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0876B" w14:textId="77777777" w:rsidR="00D06B35" w:rsidRPr="00D06B35" w:rsidRDefault="00D06B35" w:rsidP="00D06B35">
            <w:pPr>
              <w:pStyle w:val="Lijstaline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nooit</w:t>
            </w:r>
          </w:p>
          <w:p w14:paraId="3CD809A9" w14:textId="77777777" w:rsidR="00D06B35" w:rsidRPr="00D06B35" w:rsidRDefault="00D06B35" w:rsidP="00D06B35">
            <w:pPr>
              <w:pStyle w:val="Lijstaline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nu en dan, zelden</w:t>
            </w:r>
          </w:p>
          <w:p w14:paraId="46F7608D" w14:textId="77777777" w:rsidR="00D06B35" w:rsidRPr="00D06B35" w:rsidRDefault="00D06B35" w:rsidP="00D06B35">
            <w:pPr>
              <w:pStyle w:val="Lijstaline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bijna dagelijks</w:t>
            </w:r>
          </w:p>
          <w:p w14:paraId="1B3FD7FE" w14:textId="77777777" w:rsidR="00D06B35" w:rsidRPr="00D06B35" w:rsidRDefault="00D06B35" w:rsidP="00D06B35">
            <w:pPr>
              <w:pStyle w:val="Lijstaline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voortdurend, altijd</w:t>
            </w:r>
          </w:p>
          <w:p w14:paraId="7B4DEBC9" w14:textId="77777777" w:rsidR="00D06B35" w:rsidRDefault="00D06B35" w:rsidP="00D06B35">
            <w:pPr>
              <w:pStyle w:val="Lijstalinea"/>
              <w:numPr>
                <w:ilvl w:val="0"/>
                <w:numId w:val="18"/>
              </w:numPr>
              <w:jc w:val="both"/>
            </w:pPr>
            <w:r w:rsidRPr="00D06B35">
              <w:rPr>
                <w:rFonts w:ascii="Arial" w:hAnsi="Arial" w:cs="Arial"/>
                <w:sz w:val="18"/>
                <w:szCs w:val="18"/>
              </w:rPr>
              <w:t>niet meer te testen omwille van zijn gevorderde toestand</w:t>
            </w:r>
          </w:p>
          <w:p w14:paraId="0F2D302C" w14:textId="37303D71" w:rsidR="00573E4C" w:rsidRPr="00D06B35" w:rsidRDefault="00573E4C" w:rsidP="00BC14B0">
            <w:pPr>
              <w:ind w:left="2689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576" w:type="dxa"/>
            <w:shd w:val="clear" w:color="auto" w:fill="auto"/>
          </w:tcPr>
          <w:p w14:paraId="539DAF65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E4C" w:rsidRPr="00842EDB" w14:paraId="584277D8" w14:textId="77777777" w:rsidTr="00BC14B0">
        <w:trPr>
          <w:trHeight w:val="1334"/>
        </w:trPr>
        <w:tc>
          <w:tcPr>
            <w:tcW w:w="5113" w:type="dxa"/>
            <w:shd w:val="clear" w:color="auto" w:fill="auto"/>
          </w:tcPr>
          <w:p w14:paraId="40D44220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9A443" w14:textId="1865866E" w:rsidR="00573E4C" w:rsidRPr="00242016" w:rsidRDefault="00573E4C" w:rsidP="008D1AD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42016">
              <w:rPr>
                <w:rFonts w:ascii="Arial" w:hAnsi="Arial" w:cs="Arial"/>
                <w:b/>
                <w:sz w:val="18"/>
                <w:szCs w:val="18"/>
              </w:rPr>
              <w:t>Nachtelijk gedrag</w:t>
            </w:r>
          </w:p>
          <w:p w14:paraId="691F61A0" w14:textId="77777777" w:rsidR="00573E4C" w:rsidRDefault="00573E4C" w:rsidP="00573E4C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4F2550">
              <w:rPr>
                <w:rFonts w:ascii="Arial" w:hAnsi="Arial" w:cs="Arial"/>
                <w:sz w:val="18"/>
                <w:szCs w:val="18"/>
              </w:rPr>
              <w:t>Ronddwalen, anderen storen, dag/nacht verwardheid.</w:t>
            </w:r>
          </w:p>
          <w:p w14:paraId="73F1154F" w14:textId="77777777" w:rsidR="00573E4C" w:rsidRDefault="00573E4C" w:rsidP="00573E4C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Nachtelijke onrust</w:t>
            </w:r>
          </w:p>
          <w:p w14:paraId="02CB5DE8" w14:textId="77777777" w:rsidR="00573E4C" w:rsidRPr="0058631A" w:rsidRDefault="00573E4C" w:rsidP="00573E4C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Vrijheidsbeperkende- en veiligheidsmaatregelen</w:t>
            </w:r>
          </w:p>
          <w:p w14:paraId="4EDE3777" w14:textId="77777777" w:rsidR="00573E4C" w:rsidRPr="004F2550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02B430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6" w:type="dxa"/>
            <w:shd w:val="clear" w:color="auto" w:fill="auto"/>
          </w:tcPr>
          <w:p w14:paraId="08C76BC2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CF85B4" w14:textId="77777777" w:rsidR="00D06B35" w:rsidRPr="00D06B35" w:rsidRDefault="00D06B35" w:rsidP="00D06B35">
            <w:pPr>
              <w:pStyle w:val="Lijstaline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nooit</w:t>
            </w:r>
          </w:p>
          <w:p w14:paraId="62490908" w14:textId="77777777" w:rsidR="00D06B35" w:rsidRPr="00D06B35" w:rsidRDefault="00D06B35" w:rsidP="00D06B35">
            <w:pPr>
              <w:pStyle w:val="Lijstaline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nu en dan, zelden</w:t>
            </w:r>
          </w:p>
          <w:p w14:paraId="26EC5A6E" w14:textId="77777777" w:rsidR="00D06B35" w:rsidRPr="00D06B35" w:rsidRDefault="00D06B35" w:rsidP="00D06B35">
            <w:pPr>
              <w:pStyle w:val="Lijstaline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bijna dagelijks</w:t>
            </w:r>
          </w:p>
          <w:p w14:paraId="5455F30B" w14:textId="77777777" w:rsidR="00D06B35" w:rsidRPr="00D06B35" w:rsidRDefault="00D06B35" w:rsidP="00D06B35">
            <w:pPr>
              <w:pStyle w:val="Lijstaline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B35">
              <w:rPr>
                <w:rFonts w:ascii="Arial" w:hAnsi="Arial" w:cs="Arial"/>
                <w:sz w:val="18"/>
                <w:szCs w:val="18"/>
              </w:rPr>
              <w:t>voortdurend, altijd</w:t>
            </w:r>
          </w:p>
          <w:p w14:paraId="0059D8F9" w14:textId="77777777" w:rsidR="00D06B35" w:rsidRDefault="00D06B35" w:rsidP="00D06B35">
            <w:pPr>
              <w:pStyle w:val="Lijstalinea"/>
              <w:numPr>
                <w:ilvl w:val="0"/>
                <w:numId w:val="19"/>
              </w:numPr>
              <w:jc w:val="both"/>
            </w:pPr>
            <w:r w:rsidRPr="00D06B35">
              <w:rPr>
                <w:rFonts w:ascii="Arial" w:hAnsi="Arial" w:cs="Arial"/>
                <w:sz w:val="18"/>
                <w:szCs w:val="18"/>
              </w:rPr>
              <w:t>niet meer te testen omwille van zijn gevorderde toestand</w:t>
            </w:r>
          </w:p>
          <w:p w14:paraId="5231D522" w14:textId="50B1E527" w:rsidR="00573E4C" w:rsidRPr="00D06B35" w:rsidRDefault="00573E4C" w:rsidP="00BC14B0">
            <w:pPr>
              <w:ind w:left="1066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576" w:type="dxa"/>
            <w:shd w:val="clear" w:color="auto" w:fill="auto"/>
          </w:tcPr>
          <w:p w14:paraId="5CCA4EEB" w14:textId="77777777" w:rsidR="00573E4C" w:rsidRPr="00842EDB" w:rsidRDefault="00573E4C" w:rsidP="00D821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C7795" w14:textId="77777777" w:rsidR="00573E4C" w:rsidRPr="00842EDB" w:rsidRDefault="00573E4C" w:rsidP="00573E4C">
      <w:pPr>
        <w:ind w:left="-900"/>
        <w:rPr>
          <w:rFonts w:ascii="Arial" w:hAnsi="Arial" w:cs="Arial"/>
          <w:sz w:val="18"/>
          <w:szCs w:val="18"/>
        </w:rPr>
      </w:pPr>
    </w:p>
    <w:p w14:paraId="58844800" w14:textId="2CBC5A55" w:rsidR="00573E4C" w:rsidRPr="00842EDB" w:rsidRDefault="00573E4C" w:rsidP="00573E4C">
      <w:pPr>
        <w:ind w:left="-900"/>
        <w:rPr>
          <w:rFonts w:ascii="Arial" w:hAnsi="Arial" w:cs="Arial"/>
          <w:sz w:val="18"/>
          <w:szCs w:val="18"/>
        </w:rPr>
      </w:pPr>
      <w:r w:rsidRPr="00842EDB">
        <w:rPr>
          <w:rFonts w:ascii="Arial" w:hAnsi="Arial" w:cs="Arial"/>
          <w:sz w:val="18"/>
          <w:szCs w:val="18"/>
          <w:u w:val="single"/>
        </w:rPr>
        <w:t>Eventuele toelichting bij de evaluatieschaal</w:t>
      </w:r>
      <w:r w:rsidRPr="00842EDB">
        <w:rPr>
          <w:rFonts w:ascii="Arial" w:hAnsi="Arial" w:cs="Arial"/>
          <w:sz w:val="18"/>
          <w:szCs w:val="18"/>
          <w:u w:val="single"/>
        </w:rPr>
        <w:br/>
      </w:r>
      <w:r w:rsidRPr="00842ED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AFCAB" w14:textId="77777777" w:rsidR="00573E4C" w:rsidRPr="00842EDB" w:rsidRDefault="00573E4C" w:rsidP="00573E4C">
      <w:pPr>
        <w:ind w:left="-900"/>
        <w:rPr>
          <w:rFonts w:ascii="Arial" w:hAnsi="Arial" w:cs="Arial"/>
          <w:sz w:val="18"/>
          <w:szCs w:val="18"/>
        </w:rPr>
      </w:pPr>
    </w:p>
    <w:p w14:paraId="374C0FB4" w14:textId="77777777" w:rsidR="00573E4C" w:rsidRPr="00842EDB" w:rsidRDefault="00573E4C" w:rsidP="00573E4C">
      <w:pPr>
        <w:ind w:left="-900"/>
        <w:rPr>
          <w:rFonts w:ascii="Arial" w:hAnsi="Arial" w:cs="Arial"/>
          <w:sz w:val="18"/>
          <w:szCs w:val="18"/>
        </w:rPr>
      </w:pPr>
      <w:r w:rsidRPr="00842EDB">
        <w:rPr>
          <w:rFonts w:ascii="Arial" w:hAnsi="Arial" w:cs="Arial"/>
          <w:sz w:val="18"/>
          <w:szCs w:val="18"/>
        </w:rPr>
        <w:t>IDENTIFICATIE VAN DE VERPLEEGKUNDIGE (EVENTUEEL BEHANDELENDE GENEESHEER) :</w:t>
      </w:r>
    </w:p>
    <w:p w14:paraId="7C032F39" w14:textId="77777777" w:rsidR="00573E4C" w:rsidRPr="00842EDB" w:rsidRDefault="00573E4C" w:rsidP="00573E4C">
      <w:pPr>
        <w:ind w:left="-900"/>
        <w:rPr>
          <w:rFonts w:ascii="Arial" w:hAnsi="Arial" w:cs="Arial"/>
          <w:sz w:val="18"/>
          <w:szCs w:val="18"/>
        </w:rPr>
      </w:pPr>
    </w:p>
    <w:p w14:paraId="21379ED0" w14:textId="50E22A5F" w:rsidR="00573E4C" w:rsidRDefault="00573E4C" w:rsidP="00573E4C">
      <w:pPr>
        <w:ind w:left="-900"/>
        <w:rPr>
          <w:rFonts w:ascii="Arial" w:hAnsi="Arial" w:cs="Arial"/>
          <w:sz w:val="18"/>
          <w:szCs w:val="18"/>
        </w:rPr>
      </w:pPr>
      <w:r w:rsidRPr="00842EDB">
        <w:rPr>
          <w:rFonts w:ascii="Arial" w:hAnsi="Arial" w:cs="Arial"/>
          <w:sz w:val="18"/>
          <w:szCs w:val="18"/>
        </w:rPr>
        <w:t>Datum :</w:t>
      </w:r>
    </w:p>
    <w:p w14:paraId="0F8060E5" w14:textId="77777777" w:rsidR="00D43233" w:rsidRPr="00842EDB" w:rsidRDefault="00D43233" w:rsidP="00573E4C">
      <w:pPr>
        <w:ind w:left="-900"/>
        <w:rPr>
          <w:rFonts w:ascii="Arial" w:hAnsi="Arial" w:cs="Arial"/>
          <w:sz w:val="18"/>
          <w:szCs w:val="18"/>
        </w:rPr>
      </w:pPr>
    </w:p>
    <w:p w14:paraId="6DD443D6" w14:textId="4B11F7A0" w:rsidR="00573E4C" w:rsidRDefault="00573E4C" w:rsidP="00573E4C">
      <w:pPr>
        <w:ind w:left="-900"/>
        <w:rPr>
          <w:rFonts w:ascii="Arial" w:hAnsi="Arial" w:cs="Arial"/>
          <w:sz w:val="18"/>
          <w:szCs w:val="18"/>
        </w:rPr>
      </w:pPr>
      <w:r w:rsidRPr="00842EDB">
        <w:rPr>
          <w:rFonts w:ascii="Arial" w:hAnsi="Arial" w:cs="Arial"/>
          <w:sz w:val="18"/>
          <w:szCs w:val="18"/>
        </w:rPr>
        <w:t xml:space="preserve">Naam en voornaam : </w:t>
      </w:r>
    </w:p>
    <w:p w14:paraId="0B558514" w14:textId="77777777" w:rsidR="00D43233" w:rsidRPr="00842EDB" w:rsidRDefault="00D43233" w:rsidP="00573E4C">
      <w:pPr>
        <w:ind w:left="-900"/>
        <w:rPr>
          <w:rFonts w:ascii="Arial" w:hAnsi="Arial" w:cs="Arial"/>
          <w:sz w:val="18"/>
          <w:szCs w:val="18"/>
        </w:rPr>
      </w:pPr>
    </w:p>
    <w:p w14:paraId="033B6461" w14:textId="77777777" w:rsidR="00573E4C" w:rsidRPr="00D6764F" w:rsidRDefault="00573E4C" w:rsidP="00573E4C">
      <w:pPr>
        <w:ind w:left="-900"/>
        <w:rPr>
          <w:rFonts w:ascii="Arial" w:hAnsi="Arial" w:cs="Arial"/>
          <w:b/>
          <w:sz w:val="28"/>
        </w:rPr>
      </w:pPr>
      <w:r w:rsidRPr="00842EDB">
        <w:rPr>
          <w:rFonts w:ascii="Arial" w:hAnsi="Arial" w:cs="Arial"/>
          <w:sz w:val="18"/>
          <w:szCs w:val="18"/>
        </w:rPr>
        <w:t xml:space="preserve">Handtekening : </w:t>
      </w:r>
    </w:p>
    <w:sectPr w:rsidR="00573E4C" w:rsidRPr="00D6764F" w:rsidSect="00D17989">
      <w:pgSz w:w="11900" w:h="16840"/>
      <w:pgMar w:top="284" w:right="985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D38"/>
    <w:multiLevelType w:val="hybridMultilevel"/>
    <w:tmpl w:val="6770A6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sz w:val="14"/>
        <w:szCs w:val="14"/>
      </w:r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709"/>
      </w:pPr>
      <w:rPr>
        <w:rFonts w:hint="default"/>
        <w:sz w:val="14"/>
        <w:szCs w:val="1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E79A6"/>
    <w:multiLevelType w:val="hybridMultilevel"/>
    <w:tmpl w:val="FB6A94B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E50AA"/>
    <w:multiLevelType w:val="hybridMultilevel"/>
    <w:tmpl w:val="87BCD2B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37C7A"/>
    <w:multiLevelType w:val="hybridMultilevel"/>
    <w:tmpl w:val="74FC5684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0D1A0A"/>
    <w:multiLevelType w:val="hybridMultilevel"/>
    <w:tmpl w:val="6770A61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0649D4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sz w:val="14"/>
        <w:szCs w:val="14"/>
      </w:rPr>
    </w:lvl>
    <w:lvl w:ilvl="2" w:tplc="94F622D4">
      <w:start w:val="1"/>
      <w:numFmt w:val="decimal"/>
      <w:lvlText w:val="%3."/>
      <w:lvlJc w:val="left"/>
      <w:pPr>
        <w:tabs>
          <w:tab w:val="num" w:pos="2689"/>
        </w:tabs>
        <w:ind w:left="2689" w:hanging="709"/>
      </w:pPr>
      <w:rPr>
        <w:rFonts w:hint="default"/>
        <w:sz w:val="14"/>
        <w:szCs w:val="14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058AA"/>
    <w:multiLevelType w:val="hybridMultilevel"/>
    <w:tmpl w:val="80D2886A"/>
    <w:lvl w:ilvl="0" w:tplc="0813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D3F73C8"/>
    <w:multiLevelType w:val="hybridMultilevel"/>
    <w:tmpl w:val="6770A6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sz w:val="14"/>
        <w:szCs w:val="14"/>
      </w:r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709"/>
      </w:pPr>
      <w:rPr>
        <w:rFonts w:hint="default"/>
        <w:sz w:val="14"/>
        <w:szCs w:val="1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06782"/>
    <w:multiLevelType w:val="hybridMultilevel"/>
    <w:tmpl w:val="6770A6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sz w:val="14"/>
        <w:szCs w:val="14"/>
      </w:r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709"/>
      </w:pPr>
      <w:rPr>
        <w:rFonts w:hint="default"/>
        <w:sz w:val="14"/>
        <w:szCs w:val="1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314BE"/>
    <w:multiLevelType w:val="hybridMultilevel"/>
    <w:tmpl w:val="FF06192E"/>
    <w:lvl w:ilvl="0" w:tplc="D402FF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83D0D"/>
    <w:multiLevelType w:val="hybridMultilevel"/>
    <w:tmpl w:val="D58C1602"/>
    <w:lvl w:ilvl="0" w:tplc="923CAD08">
      <w:start w:val="1"/>
      <w:numFmt w:val="decimal"/>
      <w:lvlText w:val="%1."/>
      <w:lvlJc w:val="left"/>
      <w:pPr>
        <w:tabs>
          <w:tab w:val="num" w:pos="1066"/>
        </w:tabs>
        <w:ind w:left="1066" w:hanging="709"/>
      </w:pPr>
      <w:rPr>
        <w:rFonts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7C65ED"/>
    <w:multiLevelType w:val="hybridMultilevel"/>
    <w:tmpl w:val="6770A6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sz w:val="14"/>
        <w:szCs w:val="14"/>
      </w:r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709"/>
      </w:pPr>
      <w:rPr>
        <w:rFonts w:hint="default"/>
        <w:sz w:val="14"/>
        <w:szCs w:val="1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3D4195"/>
    <w:multiLevelType w:val="hybridMultilevel"/>
    <w:tmpl w:val="78061490"/>
    <w:lvl w:ilvl="0" w:tplc="169EF3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D0C0A"/>
    <w:multiLevelType w:val="hybridMultilevel"/>
    <w:tmpl w:val="16F2CA4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BA2891"/>
    <w:multiLevelType w:val="hybridMultilevel"/>
    <w:tmpl w:val="5944DB0A"/>
    <w:lvl w:ilvl="0" w:tplc="C02E48A2">
      <w:start w:val="1"/>
      <w:numFmt w:val="decimal"/>
      <w:lvlText w:val="%1."/>
      <w:lvlJc w:val="left"/>
      <w:pPr>
        <w:tabs>
          <w:tab w:val="num" w:pos="1066"/>
        </w:tabs>
        <w:ind w:left="1066" w:hanging="709"/>
      </w:pPr>
      <w:rPr>
        <w:rFonts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B736E2"/>
    <w:multiLevelType w:val="hybridMultilevel"/>
    <w:tmpl w:val="AFB09390"/>
    <w:lvl w:ilvl="0" w:tplc="8AB8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B54DA3"/>
    <w:multiLevelType w:val="hybridMultilevel"/>
    <w:tmpl w:val="AFB093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FB69D8"/>
    <w:multiLevelType w:val="hybridMultilevel"/>
    <w:tmpl w:val="AA3C68AE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6B7DC4"/>
    <w:multiLevelType w:val="hybridMultilevel"/>
    <w:tmpl w:val="6770A6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sz w:val="14"/>
        <w:szCs w:val="14"/>
      </w:r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709"/>
      </w:pPr>
      <w:rPr>
        <w:rFonts w:hint="default"/>
        <w:sz w:val="14"/>
        <w:szCs w:val="1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F73617"/>
    <w:multiLevelType w:val="hybridMultilevel"/>
    <w:tmpl w:val="6770A6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sz w:val="14"/>
        <w:szCs w:val="14"/>
      </w:r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709"/>
      </w:pPr>
      <w:rPr>
        <w:rFonts w:hint="default"/>
        <w:sz w:val="14"/>
        <w:szCs w:val="1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331060">
    <w:abstractNumId w:val="4"/>
  </w:num>
  <w:num w:numId="2" w16cid:durableId="2003923741">
    <w:abstractNumId w:val="14"/>
  </w:num>
  <w:num w:numId="3" w16cid:durableId="1006515493">
    <w:abstractNumId w:val="13"/>
  </w:num>
  <w:num w:numId="4" w16cid:durableId="516891360">
    <w:abstractNumId w:val="9"/>
  </w:num>
  <w:num w:numId="5" w16cid:durableId="7060246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376890">
    <w:abstractNumId w:val="12"/>
  </w:num>
  <w:num w:numId="7" w16cid:durableId="1652641216">
    <w:abstractNumId w:val="5"/>
  </w:num>
  <w:num w:numId="8" w16cid:durableId="1307392920">
    <w:abstractNumId w:val="1"/>
  </w:num>
  <w:num w:numId="9" w16cid:durableId="1069886481">
    <w:abstractNumId w:val="2"/>
  </w:num>
  <w:num w:numId="10" w16cid:durableId="2063749455">
    <w:abstractNumId w:val="3"/>
  </w:num>
  <w:num w:numId="11" w16cid:durableId="1201894488">
    <w:abstractNumId w:val="16"/>
  </w:num>
  <w:num w:numId="12" w16cid:durableId="550266931">
    <w:abstractNumId w:val="15"/>
  </w:num>
  <w:num w:numId="13" w16cid:durableId="211767099">
    <w:abstractNumId w:val="11"/>
  </w:num>
  <w:num w:numId="14" w16cid:durableId="28146277">
    <w:abstractNumId w:val="10"/>
  </w:num>
  <w:num w:numId="15" w16cid:durableId="1025015556">
    <w:abstractNumId w:val="18"/>
  </w:num>
  <w:num w:numId="16" w16cid:durableId="776408231">
    <w:abstractNumId w:val="7"/>
  </w:num>
  <w:num w:numId="17" w16cid:durableId="589654483">
    <w:abstractNumId w:val="6"/>
  </w:num>
  <w:num w:numId="18" w16cid:durableId="1509716955">
    <w:abstractNumId w:val="0"/>
  </w:num>
  <w:num w:numId="19" w16cid:durableId="634994801">
    <w:abstractNumId w:val="17"/>
  </w:num>
  <w:num w:numId="20" w16cid:durableId="1980960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70"/>
    <w:rsid w:val="00025DCC"/>
    <w:rsid w:val="000434E5"/>
    <w:rsid w:val="00054D69"/>
    <w:rsid w:val="00070607"/>
    <w:rsid w:val="00080FCE"/>
    <w:rsid w:val="000B23E0"/>
    <w:rsid w:val="000C4BA0"/>
    <w:rsid w:val="000D0810"/>
    <w:rsid w:val="000F6461"/>
    <w:rsid w:val="001160A1"/>
    <w:rsid w:val="00196131"/>
    <w:rsid w:val="001A4233"/>
    <w:rsid w:val="001F0F84"/>
    <w:rsid w:val="001F230A"/>
    <w:rsid w:val="00211CFB"/>
    <w:rsid w:val="00242016"/>
    <w:rsid w:val="003074DB"/>
    <w:rsid w:val="003217C7"/>
    <w:rsid w:val="00342C86"/>
    <w:rsid w:val="003A2E52"/>
    <w:rsid w:val="004240C5"/>
    <w:rsid w:val="00452942"/>
    <w:rsid w:val="0045429F"/>
    <w:rsid w:val="004A283D"/>
    <w:rsid w:val="004C6092"/>
    <w:rsid w:val="004C6884"/>
    <w:rsid w:val="005037E6"/>
    <w:rsid w:val="005174AB"/>
    <w:rsid w:val="00564F59"/>
    <w:rsid w:val="00573E4C"/>
    <w:rsid w:val="005909A5"/>
    <w:rsid w:val="00607665"/>
    <w:rsid w:val="00610AEC"/>
    <w:rsid w:val="00613387"/>
    <w:rsid w:val="0062671C"/>
    <w:rsid w:val="006B42E4"/>
    <w:rsid w:val="006E363B"/>
    <w:rsid w:val="00726CD6"/>
    <w:rsid w:val="00821CD4"/>
    <w:rsid w:val="0082504F"/>
    <w:rsid w:val="008676D2"/>
    <w:rsid w:val="008717A7"/>
    <w:rsid w:val="008D1ADF"/>
    <w:rsid w:val="008D4E3F"/>
    <w:rsid w:val="0093092E"/>
    <w:rsid w:val="00941121"/>
    <w:rsid w:val="00963560"/>
    <w:rsid w:val="0099049B"/>
    <w:rsid w:val="00A04E45"/>
    <w:rsid w:val="00A27BA7"/>
    <w:rsid w:val="00A27CD1"/>
    <w:rsid w:val="00A377E3"/>
    <w:rsid w:val="00A60C31"/>
    <w:rsid w:val="00AE185A"/>
    <w:rsid w:val="00AE1E0B"/>
    <w:rsid w:val="00BC14B0"/>
    <w:rsid w:val="00C96A5A"/>
    <w:rsid w:val="00CE33D2"/>
    <w:rsid w:val="00CE6931"/>
    <w:rsid w:val="00D036D7"/>
    <w:rsid w:val="00D06B35"/>
    <w:rsid w:val="00D17989"/>
    <w:rsid w:val="00D43233"/>
    <w:rsid w:val="00D6764F"/>
    <w:rsid w:val="00DE222A"/>
    <w:rsid w:val="00E10455"/>
    <w:rsid w:val="00E37DDB"/>
    <w:rsid w:val="00E53507"/>
    <w:rsid w:val="00E55D90"/>
    <w:rsid w:val="00EC406D"/>
    <w:rsid w:val="00F5442D"/>
    <w:rsid w:val="00FA0FB7"/>
    <w:rsid w:val="00FC4C05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DD285"/>
  <w14:defaultImageDpi w14:val="300"/>
  <w15:docId w15:val="{2F665AE6-D798-446E-A3C9-053148F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357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3570"/>
    <w:rPr>
      <w:rFonts w:ascii="Lucida Grande" w:hAnsi="Lucida Grande" w:cs="Lucida Grande"/>
      <w:sz w:val="18"/>
      <w:szCs w:val="18"/>
      <w:lang w:val="en-GB"/>
    </w:rPr>
  </w:style>
  <w:style w:type="table" w:styleId="Tabelraster">
    <w:name w:val="Table Grid"/>
    <w:basedOn w:val="Standaardtabel"/>
    <w:uiPriority w:val="59"/>
    <w:rsid w:val="004C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3E4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E17006-0955-4FCC-AD32-3A58BC59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 point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schepers</dc:creator>
  <cp:keywords/>
  <dc:description/>
  <cp:lastModifiedBy>CUYPERS Eva</cp:lastModifiedBy>
  <cp:revision>3</cp:revision>
  <cp:lastPrinted>2023-06-09T12:36:00Z</cp:lastPrinted>
  <dcterms:created xsi:type="dcterms:W3CDTF">2023-08-25T09:47:00Z</dcterms:created>
  <dcterms:modified xsi:type="dcterms:W3CDTF">2023-08-25T09:49:00Z</dcterms:modified>
</cp:coreProperties>
</file>